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DBE8" w14:textId="77777777" w:rsidR="00E82022" w:rsidRPr="00AC063A" w:rsidRDefault="00E82022" w:rsidP="00E82022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DOMAČE BRANJE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750940">
        <w:rPr>
          <w:rFonts w:ascii="Arial" w:hAnsi="Arial" w:cs="Arial"/>
          <w:color w:val="000000" w:themeColor="text1"/>
          <w:sz w:val="32"/>
          <w:szCs w:val="32"/>
        </w:rPr>
        <w:t>v šolskem letu</w:t>
      </w:r>
      <w:r w:rsidRPr="0075094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750940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2024/2025</w:t>
      </w:r>
    </w:p>
    <w:p w14:paraId="52085C4F" w14:textId="6D8CC513" w:rsidR="00E82022" w:rsidRPr="007E12AC" w:rsidRDefault="00E82022" w:rsidP="005D59DE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7</w:t>
      </w: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. RAZRED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32"/>
        <w:gridCol w:w="2102"/>
        <w:gridCol w:w="2223"/>
        <w:gridCol w:w="2999"/>
      </w:tblGrid>
      <w:tr w:rsidR="00E82022" w14:paraId="719FAE89" w14:textId="77777777" w:rsidTr="00002F43">
        <w:tc>
          <w:tcPr>
            <w:tcW w:w="1498" w:type="pct"/>
          </w:tcPr>
          <w:p w14:paraId="72DF0587" w14:textId="6A81ACF6" w:rsidR="00E82022" w:rsidRPr="00E82022" w:rsidRDefault="00E82022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AVTOR</w:t>
            </w:r>
          </w:p>
        </w:tc>
        <w:tc>
          <w:tcPr>
            <w:tcW w:w="1005" w:type="pct"/>
          </w:tcPr>
          <w:p w14:paraId="70E41396" w14:textId="3C8A7E3D" w:rsidR="00E82022" w:rsidRPr="00E82022" w:rsidRDefault="00E82022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NASLOV</w:t>
            </w:r>
          </w:p>
        </w:tc>
        <w:tc>
          <w:tcPr>
            <w:tcW w:w="1063" w:type="pct"/>
          </w:tcPr>
          <w:p w14:paraId="78D051F5" w14:textId="79E041B0" w:rsidR="00E82022" w:rsidRPr="00E82022" w:rsidRDefault="00E82022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DATUM </w:t>
            </w:r>
          </w:p>
        </w:tc>
        <w:tc>
          <w:tcPr>
            <w:tcW w:w="1435" w:type="pct"/>
          </w:tcPr>
          <w:p w14:paraId="6AE51691" w14:textId="0D7CA169" w:rsidR="00E82022" w:rsidRPr="00E82022" w:rsidRDefault="00E82022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NALOGA </w:t>
            </w:r>
          </w:p>
        </w:tc>
      </w:tr>
      <w:tr w:rsidR="00E82022" w14:paraId="26BA6FDD" w14:textId="77777777" w:rsidTr="00002F43">
        <w:tc>
          <w:tcPr>
            <w:tcW w:w="1498" w:type="pct"/>
            <w:shd w:val="clear" w:color="auto" w:fill="D5DCE4" w:themeFill="text2" w:themeFillTint="33"/>
          </w:tcPr>
          <w:p w14:paraId="2F3AEDBE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71EE4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9E9EE" w14:textId="09B916BA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EBBEE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4FBCF" w14:textId="77777777" w:rsidR="00E82022" w:rsidRDefault="00E82022" w:rsidP="00E8202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Damijan ŠINIGOJ</w:t>
            </w:r>
          </w:p>
          <w:p w14:paraId="47124F51" w14:textId="77777777" w:rsidR="00E82022" w:rsidRPr="00E82022" w:rsidRDefault="00E82022" w:rsidP="00E82022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9727980" w14:textId="77777777" w:rsidR="00E82022" w:rsidRDefault="00E82022" w:rsidP="00E82022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ALI </w:t>
            </w:r>
          </w:p>
          <w:p w14:paraId="0F148EB2" w14:textId="77777777" w:rsidR="00E82022" w:rsidRPr="00E82022" w:rsidRDefault="00E82022" w:rsidP="00E82022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5F7B356" w14:textId="0BB400FB" w:rsidR="00E82022" w:rsidRPr="00E82022" w:rsidRDefault="00E82022" w:rsidP="00E82022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Miha MAZZINI</w:t>
            </w:r>
          </w:p>
        </w:tc>
        <w:tc>
          <w:tcPr>
            <w:tcW w:w="1005" w:type="pct"/>
            <w:shd w:val="clear" w:color="auto" w:fill="D5DCE4" w:themeFill="text2" w:themeFillTint="33"/>
          </w:tcPr>
          <w:p w14:paraId="30268F6D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31779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1B822" w14:textId="31E949BC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6DED0" w14:textId="77777777" w:rsidR="00E82022" w:rsidRPr="005D59DE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KJER VETER SPI</w:t>
            </w:r>
          </w:p>
          <w:p w14:paraId="3E775CFD" w14:textId="77777777" w:rsidR="00E82022" w:rsidRPr="005D59DE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EDBD2B1" w14:textId="77777777" w:rsidR="00953990" w:rsidRDefault="00953990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ALI</w:t>
            </w:r>
          </w:p>
          <w:p w14:paraId="50D15138" w14:textId="5DBE76AE" w:rsidR="00E82022" w:rsidRPr="005D59DE" w:rsidRDefault="00953990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 xml:space="preserve"> </w:t>
            </w:r>
          </w:p>
          <w:p w14:paraId="5AA79D91" w14:textId="131342C2" w:rsidR="00E82022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ZVEZDE VABIJO</w:t>
            </w:r>
          </w:p>
        </w:tc>
        <w:tc>
          <w:tcPr>
            <w:tcW w:w="1063" w:type="pct"/>
            <w:shd w:val="clear" w:color="auto" w:fill="D5DCE4" w:themeFill="text2" w:themeFillTint="33"/>
          </w:tcPr>
          <w:p w14:paraId="6E2952D1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33FC8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36246B9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B7180F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FBEF3DB" w14:textId="27F66238" w:rsidR="00E82022" w:rsidRDefault="00E82022" w:rsidP="009539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B54ADC6" w14:textId="3E060E81" w:rsidR="00E82022" w:rsidRPr="00953990" w:rsidRDefault="00953990" w:rsidP="00E82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Prvi teden v OKTOBRU</w:t>
            </w:r>
            <w:r w:rsidR="00E82022"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5" w:type="pct"/>
            <w:shd w:val="clear" w:color="auto" w:fill="D5DCE4" w:themeFill="text2" w:themeFillTint="33"/>
          </w:tcPr>
          <w:p w14:paraId="1CDCF28E" w14:textId="4AEA5A8B" w:rsidR="00E82022" w:rsidRPr="007E12AC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6351FFF6" w14:textId="1BA06FD9" w:rsidR="00E82022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Izpiši književne osebe, kraj in čas dogajanja.</w:t>
            </w:r>
          </w:p>
          <w:p w14:paraId="22ECB530" w14:textId="74EF9A24" w:rsidR="00E82022" w:rsidRPr="007E12AC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Napiši kratko obnovo zgodbe in svoje mnenje.</w:t>
            </w:r>
          </w:p>
          <w:p w14:paraId="3CAC9861" w14:textId="39B8B5F5" w:rsidR="00E82022" w:rsidRPr="00953990" w:rsidRDefault="00E82022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Ilustriraj.</w:t>
            </w:r>
          </w:p>
          <w:p w14:paraId="2A9B6690" w14:textId="1E87A467" w:rsidR="00E82022" w:rsidRDefault="00E82022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 w:rsidRPr="007E12AC">
              <w:rPr>
                <w:rFonts w:ascii="Arial" w:hAnsi="Arial" w:cs="Arial"/>
                <w:sz w:val="24"/>
                <w:szCs w:val="24"/>
              </w:rPr>
              <w:t xml:space="preserve"> Da. </w:t>
            </w:r>
            <w:r w:rsidR="00953990">
              <w:rPr>
                <w:rFonts w:ascii="Arial" w:hAnsi="Arial" w:cs="Arial"/>
                <w:sz w:val="24"/>
                <w:szCs w:val="24"/>
              </w:rPr>
              <w:t xml:space="preserve">Dobiš vsaj 1 vprašanje pri ustnem ocenjevanju znanja. </w:t>
            </w:r>
          </w:p>
        </w:tc>
      </w:tr>
      <w:tr w:rsidR="00E82022" w14:paraId="132CAC75" w14:textId="77777777" w:rsidTr="00002F43">
        <w:tc>
          <w:tcPr>
            <w:tcW w:w="1498" w:type="pct"/>
            <w:shd w:val="clear" w:color="auto" w:fill="FBE4D5" w:themeFill="accent2" w:themeFillTint="33"/>
          </w:tcPr>
          <w:p w14:paraId="190FC6D3" w14:textId="77777777" w:rsidR="00E82022" w:rsidRDefault="00E82022" w:rsidP="00E8202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A133531" w14:textId="77777777" w:rsidR="00E82022" w:rsidRDefault="00E82022" w:rsidP="00E8202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40DA2B4" w14:textId="77777777" w:rsidR="00E82022" w:rsidRDefault="00E82022" w:rsidP="00E8202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D71A66F" w14:textId="77777777" w:rsidR="00E82022" w:rsidRDefault="00E82022" w:rsidP="00E8202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0D3A069" w14:textId="77777777" w:rsidR="00E82022" w:rsidRDefault="00E82022" w:rsidP="00E8202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9624B0C" w14:textId="01E04CEF" w:rsidR="00E82022" w:rsidRPr="00E82022" w:rsidRDefault="00953990" w:rsidP="00E8202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Edu</w:t>
            </w:r>
            <w:r w:rsidR="00E82022"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ard</w:t>
            </w:r>
            <w:proofErr w:type="spellEnd"/>
            <w:r w:rsidR="00E82022"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PETIŠKA</w:t>
            </w:r>
          </w:p>
        </w:tc>
        <w:tc>
          <w:tcPr>
            <w:tcW w:w="1005" w:type="pct"/>
            <w:shd w:val="clear" w:color="auto" w:fill="FBE4D5" w:themeFill="accent2" w:themeFillTint="33"/>
          </w:tcPr>
          <w:p w14:paraId="02A925D4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255BE247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36CCE3F3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164F803" w14:textId="77777777" w:rsidR="00E82022" w:rsidRDefault="00E82022" w:rsidP="00E82022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6271FC78" w14:textId="77777777" w:rsidR="00E82022" w:rsidRDefault="00E82022" w:rsidP="008F02A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2AE5FC6E" w14:textId="498B702B" w:rsidR="00E82022" w:rsidRPr="005D59DE" w:rsidRDefault="00E82022" w:rsidP="00E820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STARE GRŠKE BAJKE</w:t>
            </w:r>
          </w:p>
        </w:tc>
        <w:tc>
          <w:tcPr>
            <w:tcW w:w="1063" w:type="pct"/>
            <w:shd w:val="clear" w:color="auto" w:fill="FBE4D5" w:themeFill="accent2" w:themeFillTint="33"/>
          </w:tcPr>
          <w:p w14:paraId="61E78C8D" w14:textId="77777777" w:rsidR="00E82022" w:rsidRDefault="00E82022" w:rsidP="00E820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D738AD" w14:textId="77777777" w:rsidR="00E82022" w:rsidRDefault="00E82022" w:rsidP="00E820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1C8F98C" w14:textId="77777777" w:rsidR="00E82022" w:rsidRDefault="00E82022" w:rsidP="00E820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FCA225" w14:textId="77777777" w:rsidR="00E82022" w:rsidRDefault="00E82022" w:rsidP="00E8202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DE8647" w14:textId="77777777" w:rsidR="00E82022" w:rsidRDefault="00E82022" w:rsidP="008F02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11BF1B" w14:textId="395E2886" w:rsidR="00E82022" w:rsidRPr="00953990" w:rsidRDefault="00953990" w:rsidP="00E82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1435" w:type="pct"/>
            <w:shd w:val="clear" w:color="auto" w:fill="FBE4D5" w:themeFill="accent2" w:themeFillTint="33"/>
          </w:tcPr>
          <w:p w14:paraId="474AEDF8" w14:textId="1E287C85" w:rsidR="00953990" w:rsidRDefault="00953990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Preberi NAJMANJ 2 bajki iz knjige. </w:t>
            </w:r>
          </w:p>
          <w:p w14:paraId="0B30A787" w14:textId="4EA266B4" w:rsidR="00E82022" w:rsidRPr="007E12AC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zapiši avtorja, naslov, založbo knjige.</w:t>
            </w:r>
          </w:p>
          <w:p w14:paraId="5FD7978C" w14:textId="099B4D9E" w:rsidR="00953990" w:rsidRDefault="00E82022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Napiši obnovo svoje najljubše bajke in jo ilustriraj.</w:t>
            </w:r>
          </w:p>
          <w:p w14:paraId="704B46A3" w14:textId="1410DEB5" w:rsidR="00E82022" w:rsidRDefault="00953990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Sledijo navodila pri pouku. </w:t>
            </w:r>
          </w:p>
          <w:p w14:paraId="47DD6306" w14:textId="4A530B76" w:rsidR="00E82022" w:rsidRDefault="00E82022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022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990">
              <w:rPr>
                <w:rFonts w:ascii="Arial" w:hAnsi="Arial" w:cs="Arial"/>
                <w:sz w:val="24"/>
                <w:szCs w:val="24"/>
              </w:rPr>
              <w:t xml:space="preserve">Skupinski govorni nastopi. </w:t>
            </w:r>
          </w:p>
        </w:tc>
      </w:tr>
      <w:tr w:rsidR="00E82022" w14:paraId="3E3C36D3" w14:textId="77777777" w:rsidTr="00002F43">
        <w:tc>
          <w:tcPr>
            <w:tcW w:w="1498" w:type="pct"/>
            <w:shd w:val="clear" w:color="auto" w:fill="FFE599" w:themeFill="accent4" w:themeFillTint="66"/>
          </w:tcPr>
          <w:p w14:paraId="4BDF7EAD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1796F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5AAB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F3959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A67D8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B20C8" w14:textId="77777777" w:rsidR="00E82022" w:rsidRDefault="00E82022" w:rsidP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0BEB9" w14:textId="259FA7DC" w:rsidR="00E82022" w:rsidRPr="00E82022" w:rsidRDefault="00E82022" w:rsidP="00E8202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02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Tone PAVČEK</w:t>
            </w:r>
          </w:p>
        </w:tc>
        <w:tc>
          <w:tcPr>
            <w:tcW w:w="1005" w:type="pct"/>
            <w:shd w:val="clear" w:color="auto" w:fill="FFE599" w:themeFill="accent4" w:themeFillTint="66"/>
          </w:tcPr>
          <w:p w14:paraId="2D67A90F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00ABF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C36EC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5A7CD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ED57B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3DF87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19E37" w14:textId="0784080A" w:rsidR="00E82022" w:rsidRPr="005D59DE" w:rsidRDefault="00E82022" w:rsidP="00E820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MAJNICE IN MAJHNICE</w:t>
            </w:r>
          </w:p>
        </w:tc>
        <w:tc>
          <w:tcPr>
            <w:tcW w:w="1063" w:type="pct"/>
            <w:shd w:val="clear" w:color="auto" w:fill="FFE599" w:themeFill="accent4" w:themeFillTint="66"/>
          </w:tcPr>
          <w:p w14:paraId="64FD2821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D599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E9D9A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B4544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5AC2C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3AD98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F8A1B" w14:textId="7EB624DF" w:rsidR="00E82022" w:rsidRPr="00953990" w:rsidRDefault="00953990" w:rsidP="00E82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FEBRUAR </w:t>
            </w:r>
          </w:p>
        </w:tc>
        <w:tc>
          <w:tcPr>
            <w:tcW w:w="1435" w:type="pct"/>
            <w:shd w:val="clear" w:color="auto" w:fill="FFE599" w:themeFill="accent4" w:themeFillTint="66"/>
          </w:tcPr>
          <w:p w14:paraId="1155F1AE" w14:textId="39899941" w:rsidR="00E82022" w:rsidRPr="007E12AC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zapiši avtorja, naslov, založbo knjige.</w:t>
            </w:r>
          </w:p>
          <w:p w14:paraId="10FFC2A2" w14:textId="45ABD7A2" w:rsidR="00E82022" w:rsidRDefault="0095399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Izberi ŠTIRI pesmi</w:t>
            </w:r>
            <w:r w:rsidR="00E8202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1CC3">
              <w:rPr>
                <w:rFonts w:ascii="Arial" w:hAnsi="Arial" w:cs="Arial"/>
                <w:sz w:val="24"/>
                <w:szCs w:val="24"/>
              </w:rPr>
              <w:t>ki ni</w:t>
            </w:r>
            <w:r>
              <w:rPr>
                <w:rFonts w:ascii="Arial" w:hAnsi="Arial" w:cs="Arial"/>
                <w:sz w:val="24"/>
                <w:szCs w:val="24"/>
              </w:rPr>
              <w:t>so krajše</w:t>
            </w:r>
            <w:r w:rsidR="000C1CC3">
              <w:rPr>
                <w:rFonts w:ascii="Arial" w:hAnsi="Arial" w:cs="Arial"/>
                <w:sz w:val="24"/>
                <w:szCs w:val="24"/>
              </w:rPr>
              <w:t xml:space="preserve"> od štirih kitic, </w:t>
            </w:r>
            <w:r>
              <w:rPr>
                <w:rFonts w:ascii="Arial" w:hAnsi="Arial" w:cs="Arial"/>
                <w:sz w:val="24"/>
                <w:szCs w:val="24"/>
              </w:rPr>
              <w:t>jih</w:t>
            </w:r>
            <w:r w:rsidR="00E82022">
              <w:rPr>
                <w:rFonts w:ascii="Arial" w:hAnsi="Arial" w:cs="Arial"/>
                <w:sz w:val="24"/>
                <w:szCs w:val="24"/>
              </w:rPr>
              <w:t xml:space="preserve"> pr</w:t>
            </w:r>
            <w:r>
              <w:rPr>
                <w:rFonts w:ascii="Arial" w:hAnsi="Arial" w:cs="Arial"/>
                <w:sz w:val="24"/>
                <w:szCs w:val="24"/>
              </w:rPr>
              <w:t>epiši v zvezek in lepo okrasi. Iz vsake pesmi i</w:t>
            </w:r>
            <w:r w:rsidR="00E82022">
              <w:rPr>
                <w:rFonts w:ascii="Arial" w:hAnsi="Arial" w:cs="Arial"/>
                <w:sz w:val="24"/>
                <w:szCs w:val="24"/>
              </w:rPr>
              <w:t>zpiši vsaj tri pesniške figure in jih poimenuj.</w:t>
            </w:r>
          </w:p>
          <w:p w14:paraId="1E33E017" w14:textId="73D003EC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Izpiši število kitic in verzov.</w:t>
            </w:r>
          </w:p>
          <w:p w14:paraId="7CCA9E32" w14:textId="76DAE290" w:rsidR="000C1CC3" w:rsidRDefault="00953990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ENO PESEM SE NAUČI NA PAMET!</w:t>
            </w:r>
          </w:p>
          <w:p w14:paraId="7A021DC0" w14:textId="59CC782E" w:rsidR="000C1CC3" w:rsidRDefault="000C1CC3" w:rsidP="00953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CC3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 w:rsidR="00953990">
              <w:rPr>
                <w:rFonts w:ascii="Arial" w:hAnsi="Arial" w:cs="Arial"/>
                <w:sz w:val="24"/>
                <w:szCs w:val="24"/>
              </w:rPr>
              <w:t xml:space="preserve"> Predstavitev zbirke in izbranih pesmi.</w:t>
            </w:r>
          </w:p>
        </w:tc>
      </w:tr>
      <w:tr w:rsidR="00E82022" w14:paraId="5904EC8A" w14:textId="77777777" w:rsidTr="00002F43">
        <w:tc>
          <w:tcPr>
            <w:tcW w:w="1498" w:type="pct"/>
            <w:shd w:val="clear" w:color="auto" w:fill="C5E0B3" w:themeFill="accent6" w:themeFillTint="66"/>
          </w:tcPr>
          <w:p w14:paraId="35FA8C01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C828152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904B3F9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579A3E8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78E74C4" w14:textId="25FD53A8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7102208" w14:textId="7139B28B" w:rsidR="00E82022" w:rsidRPr="000C1CC3" w:rsidRDefault="000C1CC3" w:rsidP="000C1CC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C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Prežihov VORANC </w:t>
            </w:r>
          </w:p>
        </w:tc>
        <w:tc>
          <w:tcPr>
            <w:tcW w:w="1005" w:type="pct"/>
            <w:shd w:val="clear" w:color="auto" w:fill="C5E0B3" w:themeFill="accent6" w:themeFillTint="66"/>
          </w:tcPr>
          <w:p w14:paraId="1C522F18" w14:textId="77777777" w:rsidR="000C1CC3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A671A73" w14:textId="77777777" w:rsidR="000C1CC3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6C35BFFB" w14:textId="77777777" w:rsidR="000C1CC3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781A56DE" w14:textId="027F22C9" w:rsidR="000C1CC3" w:rsidRDefault="000C1CC3" w:rsidP="0095399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414296BD" w14:textId="77777777" w:rsidR="000C1CC3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30F65D88" w14:textId="258382ED" w:rsidR="00E82022" w:rsidRPr="005D59DE" w:rsidRDefault="000C1CC3" w:rsidP="000C1C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SOLZICE</w:t>
            </w:r>
          </w:p>
        </w:tc>
        <w:tc>
          <w:tcPr>
            <w:tcW w:w="1063" w:type="pct"/>
            <w:shd w:val="clear" w:color="auto" w:fill="C5E0B3" w:themeFill="accent6" w:themeFillTint="66"/>
          </w:tcPr>
          <w:p w14:paraId="64F36A0F" w14:textId="77777777" w:rsidR="000C1CC3" w:rsidRDefault="000C1CC3" w:rsidP="000C1C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C673BB" w14:textId="77777777" w:rsidR="000C1CC3" w:rsidRDefault="000C1CC3" w:rsidP="000C1C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52ADC37" w14:textId="77777777" w:rsidR="000C1CC3" w:rsidRDefault="000C1CC3" w:rsidP="000C1C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C0759A" w14:textId="77777777" w:rsidR="000C1CC3" w:rsidRDefault="000C1CC3" w:rsidP="000C1C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8C4A7B4" w14:textId="626628D2" w:rsidR="000C1CC3" w:rsidRDefault="000C1CC3" w:rsidP="009539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66EEEF6" w14:textId="3EB21C6B" w:rsidR="00E82022" w:rsidRDefault="00953990" w:rsidP="000C1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MAREC </w:t>
            </w:r>
          </w:p>
        </w:tc>
        <w:tc>
          <w:tcPr>
            <w:tcW w:w="1435" w:type="pct"/>
            <w:shd w:val="clear" w:color="auto" w:fill="C5E0B3" w:themeFill="accent6" w:themeFillTint="66"/>
          </w:tcPr>
          <w:p w14:paraId="1F9D2D55" w14:textId="17CD9AD4" w:rsidR="000C1CC3" w:rsidRPr="007E12AC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  <w:r w:rsidR="00953990">
              <w:rPr>
                <w:rFonts w:ascii="Arial" w:hAnsi="Arial" w:cs="Arial"/>
                <w:sz w:val="24"/>
                <w:szCs w:val="24"/>
              </w:rPr>
              <w:t xml:space="preserve"> Izpiši naslove vseh črtic.</w:t>
            </w:r>
          </w:p>
          <w:p w14:paraId="2BBE8108" w14:textId="77777777" w:rsidR="00E82022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4D1BF2" w14:textId="40C62681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Izberi najljubšo črtico in jo ilustriraj.</w:t>
            </w:r>
          </w:p>
          <w:p w14:paraId="2CB9EEEC" w14:textId="77777777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25B4A" w14:textId="0CC00852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CC3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>
              <w:rPr>
                <w:rFonts w:ascii="Arial" w:hAnsi="Arial" w:cs="Arial"/>
                <w:sz w:val="24"/>
                <w:szCs w:val="24"/>
              </w:rPr>
              <w:t xml:space="preserve"> Da. Na podlagi prebrane knjige bomo pisali spis.</w:t>
            </w:r>
          </w:p>
        </w:tc>
      </w:tr>
      <w:tr w:rsidR="00E82022" w14:paraId="5543A739" w14:textId="77777777" w:rsidTr="00002F43">
        <w:tc>
          <w:tcPr>
            <w:tcW w:w="1498" w:type="pct"/>
            <w:shd w:val="clear" w:color="auto" w:fill="F4B083" w:themeFill="accent2" w:themeFillTint="99"/>
          </w:tcPr>
          <w:p w14:paraId="20639A33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4F947EE" w14:textId="77777777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3ED8221" w14:textId="2D12BAA6" w:rsidR="000C1CC3" w:rsidRDefault="000C1CC3" w:rsidP="000C1CC3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D5E7DBE" w14:textId="77777777" w:rsidR="00E82022" w:rsidRPr="00953990" w:rsidRDefault="000C1CC3" w:rsidP="000C1CC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C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Maša OGRIZEK </w:t>
            </w:r>
          </w:p>
          <w:p w14:paraId="120CB54F" w14:textId="0C9441E3" w:rsidR="00953990" w:rsidRDefault="00953990" w:rsidP="00953990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FB6DC7D" w14:textId="77777777" w:rsidR="00953990" w:rsidRDefault="00953990" w:rsidP="00953990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ALI </w:t>
            </w:r>
          </w:p>
          <w:p w14:paraId="3F61B4CB" w14:textId="77777777" w:rsidR="00953990" w:rsidRDefault="00953990" w:rsidP="00953990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CF34EFD" w14:textId="1CD13A03" w:rsidR="00953990" w:rsidRPr="00935D6A" w:rsidRDefault="00953990" w:rsidP="00935D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D6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Vinko </w:t>
            </w:r>
            <w:r w:rsidR="00935D6A" w:rsidRPr="00935D6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MÖDERNDORFER</w:t>
            </w:r>
          </w:p>
        </w:tc>
        <w:tc>
          <w:tcPr>
            <w:tcW w:w="1005" w:type="pct"/>
            <w:shd w:val="clear" w:color="auto" w:fill="F4B083" w:themeFill="accent2" w:themeFillTint="99"/>
          </w:tcPr>
          <w:p w14:paraId="63F0FA02" w14:textId="77777777" w:rsidR="000C1CC3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6644E02A" w14:textId="79730BC0" w:rsidR="000C1CC3" w:rsidRDefault="000C1CC3" w:rsidP="0095399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4D96CBBC" w14:textId="77777777" w:rsidR="00935D6A" w:rsidRDefault="00935D6A" w:rsidP="0095399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D2A061F" w14:textId="74012CC7" w:rsidR="00953990" w:rsidRDefault="000C1CC3" w:rsidP="000C1CC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LISIČJA LUNA</w:t>
            </w:r>
          </w:p>
          <w:p w14:paraId="6C1FC2A7" w14:textId="197B8452" w:rsidR="00953990" w:rsidRDefault="00953990" w:rsidP="0095399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FF6D0" w14:textId="45F05B7A" w:rsidR="00953990" w:rsidRPr="00953990" w:rsidRDefault="00953990" w:rsidP="0095399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953990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ALI</w:t>
            </w:r>
          </w:p>
          <w:p w14:paraId="5D880338" w14:textId="77777777" w:rsidR="00953990" w:rsidRDefault="00953990" w:rsidP="0095399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ECB2D" w14:textId="47B8D04F" w:rsidR="00E82022" w:rsidRPr="00953990" w:rsidRDefault="00953990" w:rsidP="0095399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53990">
              <w:rPr>
                <w:rFonts w:ascii="Arial" w:hAnsi="Arial" w:cs="Arial"/>
                <w:b/>
                <w:color w:val="0070C0"/>
                <w:sz w:val="28"/>
                <w:szCs w:val="28"/>
                <w:u w:val="single"/>
              </w:rPr>
              <w:t>KOT V FILMU</w:t>
            </w:r>
          </w:p>
        </w:tc>
        <w:tc>
          <w:tcPr>
            <w:tcW w:w="1063" w:type="pct"/>
            <w:shd w:val="clear" w:color="auto" w:fill="F4B083" w:themeFill="accent2" w:themeFillTint="99"/>
          </w:tcPr>
          <w:p w14:paraId="71F72765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A4BD4" w14:textId="77777777" w:rsidR="000C1CC3" w:rsidRDefault="000C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04A8D" w14:textId="77777777" w:rsidR="000C1CC3" w:rsidRDefault="000C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BB84" w14:textId="77777777" w:rsidR="000C1CC3" w:rsidRDefault="000C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09288" w14:textId="77777777" w:rsidR="000C1CC3" w:rsidRDefault="000C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F8DE8" w14:textId="77777777" w:rsidR="000C1CC3" w:rsidRDefault="000C1C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98E4F" w14:textId="272D5723" w:rsidR="000C1CC3" w:rsidRPr="00953990" w:rsidRDefault="00953990" w:rsidP="009539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APRIL</w:t>
            </w:r>
          </w:p>
        </w:tc>
        <w:tc>
          <w:tcPr>
            <w:tcW w:w="1435" w:type="pct"/>
            <w:shd w:val="clear" w:color="auto" w:fill="F4B083" w:themeFill="accent2" w:themeFillTint="99"/>
          </w:tcPr>
          <w:p w14:paraId="50C175E3" w14:textId="61E8B6D7" w:rsidR="000C1CC3" w:rsidRPr="007E12AC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783536F1" w14:textId="4DEA3FE7" w:rsidR="00E82022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Napiši </w:t>
            </w:r>
            <w:r w:rsidR="00953990">
              <w:rPr>
                <w:rFonts w:ascii="Arial" w:hAnsi="Arial" w:cs="Arial"/>
                <w:sz w:val="24"/>
                <w:szCs w:val="24"/>
              </w:rPr>
              <w:t xml:space="preserve">oceno </w:t>
            </w:r>
            <w:r>
              <w:rPr>
                <w:rFonts w:ascii="Arial" w:hAnsi="Arial" w:cs="Arial"/>
                <w:sz w:val="24"/>
                <w:szCs w:val="24"/>
              </w:rPr>
              <w:t>knjige.</w:t>
            </w:r>
          </w:p>
          <w:p w14:paraId="7672876D" w14:textId="25A38C23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Ilustriraj.</w:t>
            </w:r>
          </w:p>
          <w:p w14:paraId="160E29F7" w14:textId="77777777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9F276C" w14:textId="3A690388" w:rsidR="000C1CC3" w:rsidRDefault="0095399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Pogovor o prebranem pri pouku. </w:t>
            </w:r>
          </w:p>
          <w:p w14:paraId="69B94FD8" w14:textId="77777777" w:rsidR="00953990" w:rsidRDefault="0095399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52545" w14:textId="19CD85A3" w:rsidR="000C1CC3" w:rsidRDefault="000C1CC3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CC3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>
              <w:rPr>
                <w:rFonts w:ascii="Arial" w:hAnsi="Arial" w:cs="Arial"/>
                <w:sz w:val="24"/>
                <w:szCs w:val="24"/>
              </w:rPr>
              <w:t xml:space="preserve"> Ne.</w:t>
            </w:r>
          </w:p>
        </w:tc>
      </w:tr>
      <w:tr w:rsidR="00E82022" w14:paraId="7FEBC724" w14:textId="77777777" w:rsidTr="00002F43">
        <w:tc>
          <w:tcPr>
            <w:tcW w:w="1498" w:type="pct"/>
            <w:shd w:val="clear" w:color="auto" w:fill="E2EFD9" w:themeFill="accent6" w:themeFillTint="33"/>
          </w:tcPr>
          <w:p w14:paraId="2286F8C9" w14:textId="77777777" w:rsidR="008F02A0" w:rsidRDefault="008F02A0" w:rsidP="008F0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F356CF0" w14:textId="77777777" w:rsidR="008F02A0" w:rsidRDefault="008F02A0" w:rsidP="008F0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E640F66" w14:textId="77777777" w:rsidR="008F02A0" w:rsidRDefault="008F02A0" w:rsidP="008F0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E865ED2" w14:textId="77777777" w:rsidR="008F02A0" w:rsidRDefault="008F02A0" w:rsidP="008F0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C60707D" w14:textId="2F5D0053" w:rsidR="008F02A0" w:rsidRDefault="008F02A0" w:rsidP="008F02A0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506F5D12" w14:textId="1E211A35" w:rsidR="00E82022" w:rsidRPr="005D59DE" w:rsidRDefault="000C1CC3" w:rsidP="008F02A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02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Tadej GOLOB</w:t>
            </w:r>
          </w:p>
          <w:p w14:paraId="50C9FBF8" w14:textId="77777777" w:rsidR="005D59DE" w:rsidRPr="005D59DE" w:rsidRDefault="005D59DE" w:rsidP="005D59DE">
            <w:pPr>
              <w:pStyle w:val="Odstavekseznam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E2D6E" w14:textId="500F5841" w:rsidR="005D59DE" w:rsidRDefault="005D59DE" w:rsidP="005D59DE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ALI</w:t>
            </w:r>
          </w:p>
          <w:p w14:paraId="0848A704" w14:textId="77777777" w:rsidR="005D59DE" w:rsidRDefault="005D59DE" w:rsidP="005D59DE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41F2898" w14:textId="77777777" w:rsidR="005D59DE" w:rsidRDefault="005D59DE" w:rsidP="005D59DE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2F6B7DF" w14:textId="77777777" w:rsidR="005D59DE" w:rsidRDefault="005D59DE" w:rsidP="005D59DE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23EF5041" w14:textId="21AB48FA" w:rsidR="005D59DE" w:rsidRPr="005D59DE" w:rsidRDefault="005D59DE" w:rsidP="00935D6A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Nataša KONC LORENZUTTI</w:t>
            </w:r>
          </w:p>
          <w:p w14:paraId="0A056150" w14:textId="77777777" w:rsidR="008F02A0" w:rsidRPr="008F02A0" w:rsidRDefault="008F02A0" w:rsidP="008F02A0">
            <w:pPr>
              <w:pStyle w:val="Odstavekseznam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7329C6" w14:textId="3D51CDC2" w:rsidR="008F02A0" w:rsidRPr="008F02A0" w:rsidRDefault="008F02A0" w:rsidP="008F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E2EFD9" w:themeFill="accent6" w:themeFillTint="33"/>
          </w:tcPr>
          <w:p w14:paraId="250E4863" w14:textId="77777777" w:rsidR="008F02A0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65DE8D34" w14:textId="77777777" w:rsidR="008F02A0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20C3B9F" w14:textId="77777777" w:rsidR="008F02A0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0D154240" w14:textId="77777777" w:rsidR="008F02A0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F018656" w14:textId="1DE23B9C" w:rsidR="008F02A0" w:rsidRDefault="008F02A0" w:rsidP="00953990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7FFB227" w14:textId="77777777" w:rsidR="00E82022" w:rsidRPr="005D59DE" w:rsidRDefault="000C1CC3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ZLATI ZOB</w:t>
            </w:r>
          </w:p>
          <w:p w14:paraId="67925ACE" w14:textId="77777777" w:rsidR="008F02A0" w:rsidRPr="005D59DE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E53E241" w14:textId="77777777" w:rsidR="008F02A0" w:rsidRPr="005D59DE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D58C881" w14:textId="5D26EA08" w:rsidR="008F02A0" w:rsidRPr="005D59DE" w:rsidRDefault="005D59DE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A</w:t>
            </w:r>
            <w:bookmarkStart w:id="0" w:name="_GoBack"/>
            <w:bookmarkEnd w:id="0"/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LI</w:t>
            </w:r>
          </w:p>
          <w:p w14:paraId="77383508" w14:textId="77777777" w:rsidR="008F02A0" w:rsidRPr="005D59DE" w:rsidRDefault="008F02A0" w:rsidP="000C1CC3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D0E7547" w14:textId="77777777" w:rsidR="008F02A0" w:rsidRPr="005D59DE" w:rsidRDefault="008F02A0" w:rsidP="008F02A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39FD852" w14:textId="77777777" w:rsidR="008F02A0" w:rsidRDefault="008F02A0" w:rsidP="008F02A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5D59D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AVTOBUS OB TREH</w:t>
            </w:r>
          </w:p>
          <w:p w14:paraId="299DBB4D" w14:textId="77777777" w:rsidR="005D59DE" w:rsidRDefault="005D59DE" w:rsidP="008F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0165245" w14:textId="48A2EA97" w:rsidR="005D59DE" w:rsidRPr="000C1CC3" w:rsidRDefault="005D59DE" w:rsidP="008F02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3" w:type="pct"/>
            <w:shd w:val="clear" w:color="auto" w:fill="E2EFD9" w:themeFill="accent6" w:themeFillTint="33"/>
          </w:tcPr>
          <w:p w14:paraId="7C8B52A4" w14:textId="77777777" w:rsidR="00E82022" w:rsidRDefault="00E820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9470" w14:textId="77777777" w:rsidR="008F02A0" w:rsidRDefault="008F0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538C7" w14:textId="77777777" w:rsidR="008F02A0" w:rsidRDefault="008F0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94727" w14:textId="77777777" w:rsidR="008F02A0" w:rsidRDefault="008F0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23FC9" w14:textId="77777777" w:rsidR="008F02A0" w:rsidRDefault="008F0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6EB75" w14:textId="77777777" w:rsidR="008F02A0" w:rsidRDefault="008F02A0" w:rsidP="008F02A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1A2421" w14:textId="52D3C04C" w:rsidR="005D59DE" w:rsidRDefault="005D59DE" w:rsidP="009539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5EE388" w14:textId="0FFBCF6A" w:rsidR="008F02A0" w:rsidRPr="00953990" w:rsidRDefault="00953990" w:rsidP="008F02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9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JUNIJ </w:t>
            </w:r>
          </w:p>
        </w:tc>
        <w:tc>
          <w:tcPr>
            <w:tcW w:w="1435" w:type="pct"/>
            <w:shd w:val="clear" w:color="auto" w:fill="E2EFD9" w:themeFill="accent6" w:themeFillTint="33"/>
          </w:tcPr>
          <w:p w14:paraId="6C8F6556" w14:textId="77777777" w:rsidR="005D59DE" w:rsidRDefault="005D59DE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266D6" w14:textId="77777777" w:rsidR="00953990" w:rsidRDefault="0095399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CE152" w14:textId="77777777" w:rsidR="00953990" w:rsidRDefault="0095399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E9835" w14:textId="03700859" w:rsidR="008F02A0" w:rsidRPr="007E12AC" w:rsidRDefault="008F02A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12AC">
              <w:rPr>
                <w:rFonts w:ascii="Arial" w:hAnsi="Arial" w:cs="Arial"/>
                <w:sz w:val="24"/>
                <w:szCs w:val="24"/>
              </w:rPr>
              <w:t>V zvezek za domače branje zapiši avtorja, naslov, založbo knjige.</w:t>
            </w:r>
          </w:p>
          <w:p w14:paraId="7B11E9FD" w14:textId="49E9E672" w:rsidR="008F02A0" w:rsidRDefault="008F02A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Napiši kratko obnovo knjige.</w:t>
            </w:r>
          </w:p>
          <w:p w14:paraId="3C05216C" w14:textId="77777777" w:rsidR="00E82022" w:rsidRDefault="00E82022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6F270" w14:textId="2D3A8F76" w:rsidR="008F02A0" w:rsidRDefault="008F02A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knjigi se bomo pogovarjali v šoli, odgovarjali na vprašanja.</w:t>
            </w:r>
          </w:p>
          <w:p w14:paraId="7AE2A768" w14:textId="77777777" w:rsidR="008F02A0" w:rsidRDefault="008F02A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4B904E" w14:textId="643D434E" w:rsidR="008F02A0" w:rsidRDefault="008F02A0" w:rsidP="005D5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CC3">
              <w:rPr>
                <w:rFonts w:ascii="Arial" w:hAnsi="Arial" w:cs="Arial"/>
                <w:i/>
                <w:iCs/>
                <w:sz w:val="24"/>
                <w:szCs w:val="24"/>
              </w:rPr>
              <w:t>OCENA:</w:t>
            </w:r>
            <w:r>
              <w:rPr>
                <w:rFonts w:ascii="Arial" w:hAnsi="Arial" w:cs="Arial"/>
                <w:sz w:val="24"/>
                <w:szCs w:val="24"/>
              </w:rPr>
              <w:t xml:space="preserve"> Ne.</w:t>
            </w:r>
          </w:p>
        </w:tc>
      </w:tr>
    </w:tbl>
    <w:p w14:paraId="6E78030E" w14:textId="77777777" w:rsidR="008517A0" w:rsidRPr="00E82022" w:rsidRDefault="008517A0">
      <w:pPr>
        <w:rPr>
          <w:rFonts w:ascii="Arial" w:hAnsi="Arial" w:cs="Arial"/>
          <w:sz w:val="24"/>
          <w:szCs w:val="24"/>
        </w:rPr>
      </w:pPr>
    </w:p>
    <w:sectPr w:rsidR="008517A0" w:rsidRPr="00E82022" w:rsidSect="0000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1106E"/>
    <w:multiLevelType w:val="hybridMultilevel"/>
    <w:tmpl w:val="E51278C6"/>
    <w:lvl w:ilvl="0" w:tplc="C10435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22"/>
    <w:rsid w:val="00002F43"/>
    <w:rsid w:val="000C1CC3"/>
    <w:rsid w:val="001A5610"/>
    <w:rsid w:val="00472C6A"/>
    <w:rsid w:val="005D59DE"/>
    <w:rsid w:val="006A3D48"/>
    <w:rsid w:val="00750940"/>
    <w:rsid w:val="007B0A69"/>
    <w:rsid w:val="008517A0"/>
    <w:rsid w:val="008F02A0"/>
    <w:rsid w:val="00935D6A"/>
    <w:rsid w:val="00953990"/>
    <w:rsid w:val="00E175B9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AE68"/>
  <w15:chartTrackingRefBased/>
  <w15:docId w15:val="{36809C69-129C-474F-9ED8-6C9C321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20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202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D6985A9C86048A67C42EA48B5A30B" ma:contentTypeVersion="13" ma:contentTypeDescription="Ustvari nov dokument." ma:contentTypeScope="" ma:versionID="cb063c9ed5a5accf1ae91a11c826d21b">
  <xsd:schema xmlns:xsd="http://www.w3.org/2001/XMLSchema" xmlns:xs="http://www.w3.org/2001/XMLSchema" xmlns:p="http://schemas.microsoft.com/office/2006/metadata/properties" xmlns:ns3="740e38c0-6df4-4b2e-a30a-80d27ec1b5f1" targetNamespace="http://schemas.microsoft.com/office/2006/metadata/properties" ma:root="true" ma:fieldsID="5136af84c3c2115dba6bc1cdb20dce9f" ns3:_="">
    <xsd:import namespace="740e38c0-6df4-4b2e-a30a-80d27ec1b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8c0-6df4-4b2e-a30a-80d27ec1b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e38c0-6df4-4b2e-a30a-80d27ec1b5f1" xsi:nil="true"/>
  </documentManagement>
</p:properties>
</file>

<file path=customXml/itemProps1.xml><?xml version="1.0" encoding="utf-8"?>
<ds:datastoreItem xmlns:ds="http://schemas.openxmlformats.org/officeDocument/2006/customXml" ds:itemID="{EA41B7AE-EA5D-4EF6-8CDC-AF23500C4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8c0-6df4-4b2e-a30a-80d27ec1b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A1954-8ACE-4733-9E7B-5B9C79353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D14A4-AF6A-4695-968C-BF13A955EDD9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40e38c0-6df4-4b2e-a30a-80d27ec1b5f1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Trnovec</dc:creator>
  <cp:keywords/>
  <dc:description/>
  <cp:lastModifiedBy>Anka Tušek</cp:lastModifiedBy>
  <cp:revision>2</cp:revision>
  <cp:lastPrinted>2024-09-05T06:51:00Z</cp:lastPrinted>
  <dcterms:created xsi:type="dcterms:W3CDTF">2024-09-05T08:32:00Z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0x010100FFBD6985A9C86048A67C42EA48B5A30B</vt:lpwstr>
  </property>
</Properties>
</file>